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AF41" w14:textId="4C1B1C9F" w:rsidR="00505639" w:rsidRPr="0077302D" w:rsidRDefault="0091299C" w:rsidP="008D73DD">
      <w:pPr>
        <w:pStyle w:val="Overskrift1"/>
        <w:rPr>
          <w:color w:val="auto"/>
        </w:rPr>
      </w:pPr>
      <w:r w:rsidRPr="0091299C">
        <w:rPr>
          <w:color w:val="auto"/>
        </w:rPr>
        <w:t>Lag en elektromagnet</w:t>
      </w:r>
    </w:p>
    <w:p w14:paraId="1FD58526" w14:textId="085A6AAC" w:rsidR="008D73DD" w:rsidRPr="0077302D" w:rsidRDefault="008D73DD" w:rsidP="008D73DD">
      <w:pPr>
        <w:pStyle w:val="Overskrift2"/>
        <w:rPr>
          <w:color w:val="auto"/>
        </w:rPr>
      </w:pPr>
      <w:r w:rsidRPr="0077302D">
        <w:rPr>
          <w:color w:val="auto"/>
        </w:rPr>
        <w:t>Hensikt:</w:t>
      </w:r>
    </w:p>
    <w:p w14:paraId="0DA9C5E6" w14:textId="11E435E0" w:rsidR="00580CA3" w:rsidRPr="0077302D" w:rsidRDefault="0091299C" w:rsidP="00580CA3">
      <w:r w:rsidRPr="0091299C">
        <w:t>I dette forsøket skal du undersøke den nære sammenhengen som finnes mellom elektrisitet og magnetisme. Når vi sender elektrisk strøm gjennom en leder som er surret rundt en spiker, får spikeren magnetiske egenskaper.</w:t>
      </w:r>
    </w:p>
    <w:p w14:paraId="652EF7AA" w14:textId="12AB3B52" w:rsidR="008D73DD" w:rsidRPr="0077302D" w:rsidRDefault="008D73DD" w:rsidP="008D73DD">
      <w:pPr>
        <w:pStyle w:val="Overskrift2"/>
        <w:rPr>
          <w:color w:val="auto"/>
        </w:rPr>
      </w:pPr>
      <w:r w:rsidRPr="0077302D">
        <w:rPr>
          <w:color w:val="auto"/>
        </w:rPr>
        <w:t>Hypotese:</w:t>
      </w:r>
    </w:p>
    <w:p w14:paraId="1334ABDF" w14:textId="1EDE99B1" w:rsidR="008D73DD" w:rsidRPr="0077302D" w:rsidRDefault="008D73DD" w:rsidP="008D73DD">
      <w:pPr>
        <w:rPr>
          <w:i/>
          <w:iCs/>
        </w:rPr>
      </w:pPr>
      <w:r w:rsidRPr="0077302D">
        <w:rPr>
          <w:i/>
          <w:iCs/>
        </w:rPr>
        <w:t>Hva tror du kommer til å skje</w:t>
      </w:r>
    </w:p>
    <w:p w14:paraId="62E92EE3" w14:textId="73217268" w:rsidR="008D73DD" w:rsidRPr="0077302D" w:rsidRDefault="008D73DD" w:rsidP="008D73DD">
      <w:pPr>
        <w:pStyle w:val="Overskrift2"/>
        <w:rPr>
          <w:color w:val="auto"/>
        </w:rPr>
      </w:pPr>
      <w:r w:rsidRPr="0077302D">
        <w:rPr>
          <w:color w:val="auto"/>
        </w:rPr>
        <w:t>Utstyr:</w:t>
      </w:r>
    </w:p>
    <w:p w14:paraId="0787B81F" w14:textId="6329DF27" w:rsidR="0091299C" w:rsidRDefault="0091299C" w:rsidP="0091299C">
      <w:pPr>
        <w:pStyle w:val="Listeavsnitt"/>
        <w:numPr>
          <w:ilvl w:val="0"/>
          <w:numId w:val="3"/>
        </w:numPr>
      </w:pPr>
      <w:r>
        <w:t>C</w:t>
      </w:r>
      <w:r>
        <w:t xml:space="preserve">a. 30 cm kobbertråd </w:t>
      </w:r>
    </w:p>
    <w:p w14:paraId="7CAF3322" w14:textId="6130B815" w:rsidR="0091299C" w:rsidRDefault="0091299C" w:rsidP="0091299C">
      <w:pPr>
        <w:pStyle w:val="Listeavsnitt"/>
        <w:numPr>
          <w:ilvl w:val="0"/>
          <w:numId w:val="3"/>
        </w:numPr>
      </w:pPr>
      <w:r>
        <w:t>E</w:t>
      </w:r>
      <w:r>
        <w:t xml:space="preserve">n jernspiker til utendørsbruk </w:t>
      </w:r>
    </w:p>
    <w:p w14:paraId="68499031" w14:textId="60C99247" w:rsidR="0091299C" w:rsidRDefault="0091299C" w:rsidP="0091299C">
      <w:pPr>
        <w:pStyle w:val="Listeavsnitt"/>
        <w:numPr>
          <w:ilvl w:val="0"/>
          <w:numId w:val="3"/>
        </w:numPr>
      </w:pPr>
      <w:r>
        <w:t>F</w:t>
      </w:r>
      <w:r>
        <w:t xml:space="preserve">int sandpapir </w:t>
      </w:r>
    </w:p>
    <w:p w14:paraId="692D96EB" w14:textId="3076736A" w:rsidR="0091299C" w:rsidRDefault="0091299C" w:rsidP="0091299C">
      <w:pPr>
        <w:pStyle w:val="Listeavsnitt"/>
        <w:numPr>
          <w:ilvl w:val="0"/>
          <w:numId w:val="3"/>
        </w:numPr>
      </w:pPr>
      <w:r>
        <w:t>T</w:t>
      </w:r>
      <w:r>
        <w:t xml:space="preserve">o 1,5-voltsbatterier </w:t>
      </w:r>
    </w:p>
    <w:p w14:paraId="15039D86" w14:textId="0581FD32" w:rsidR="0091299C" w:rsidRDefault="0091299C" w:rsidP="0091299C">
      <w:pPr>
        <w:pStyle w:val="Listeavsnitt"/>
        <w:numPr>
          <w:ilvl w:val="0"/>
          <w:numId w:val="3"/>
        </w:numPr>
      </w:pPr>
      <w:r>
        <w:t>B</w:t>
      </w:r>
      <w:r>
        <w:t xml:space="preserve">atteriholder med ledninger </w:t>
      </w:r>
    </w:p>
    <w:p w14:paraId="46BEE396" w14:textId="0162B72E" w:rsidR="0091299C" w:rsidRDefault="0091299C" w:rsidP="0091299C">
      <w:pPr>
        <w:pStyle w:val="Listeavsnitt"/>
        <w:numPr>
          <w:ilvl w:val="0"/>
          <w:numId w:val="3"/>
        </w:numPr>
      </w:pPr>
      <w:r>
        <w:t>T</w:t>
      </w:r>
      <w:r>
        <w:t xml:space="preserve">o krokodilleklemmer </w:t>
      </w:r>
    </w:p>
    <w:p w14:paraId="71BCFE7C" w14:textId="5C5E9317" w:rsidR="00580CA3" w:rsidRPr="0077302D" w:rsidRDefault="0091299C" w:rsidP="0091299C">
      <w:pPr>
        <w:pStyle w:val="Listeavsnitt"/>
        <w:numPr>
          <w:ilvl w:val="0"/>
          <w:numId w:val="3"/>
        </w:numPr>
      </w:pPr>
      <w:r>
        <w:t>S</w:t>
      </w:r>
      <w:r>
        <w:t>må jernbiter (1–5 mm)</w:t>
      </w:r>
    </w:p>
    <w:p w14:paraId="04286B92" w14:textId="61599391" w:rsidR="008D73DD" w:rsidRPr="0077302D" w:rsidRDefault="008D73DD" w:rsidP="008D73DD">
      <w:pPr>
        <w:pStyle w:val="Overskrift2"/>
        <w:rPr>
          <w:color w:val="auto"/>
        </w:rPr>
      </w:pPr>
      <w:r w:rsidRPr="0077302D">
        <w:rPr>
          <w:color w:val="auto"/>
        </w:rPr>
        <w:t>Sikkerhet:</w:t>
      </w:r>
    </w:p>
    <w:p w14:paraId="47997588" w14:textId="66D228EB" w:rsidR="004419C6" w:rsidRPr="0077302D" w:rsidRDefault="004419C6" w:rsidP="008D73DD">
      <w:r w:rsidRPr="004419C6">
        <w:t>Pass på at batteriene ikke blir for varme over lengre tid.</w:t>
      </w:r>
    </w:p>
    <w:p w14:paraId="247FA005" w14:textId="3AE7BFE7" w:rsidR="008D73DD" w:rsidRPr="0077302D" w:rsidRDefault="008D73DD" w:rsidP="008D73DD">
      <w:pPr>
        <w:pStyle w:val="Overskrift2"/>
        <w:rPr>
          <w:color w:val="auto"/>
        </w:rPr>
      </w:pPr>
      <w:r w:rsidRPr="0077302D">
        <w:rPr>
          <w:color w:val="auto"/>
        </w:rPr>
        <w:t>Framgangsmåte:</w:t>
      </w:r>
    </w:p>
    <w:p w14:paraId="280EA6A7" w14:textId="7615BEAE" w:rsidR="004419C6" w:rsidRDefault="004419C6" w:rsidP="004419C6">
      <w:pPr>
        <w:pStyle w:val="Listeavsnitt"/>
        <w:numPr>
          <w:ilvl w:val="0"/>
          <w:numId w:val="4"/>
        </w:numPr>
      </w:pPr>
      <w:r>
        <w:t>Surr kobbertråden rundt spikeren. Lag gjerne to lag med kobbertråd. La det stikke ut 2 cm i hver ende av spikeren etter at du har surret tråden.</w:t>
      </w:r>
    </w:p>
    <w:p w14:paraId="342E4E8A" w14:textId="4C6AA2D3" w:rsidR="004419C6" w:rsidRDefault="004419C6" w:rsidP="004419C6">
      <w:pPr>
        <w:pStyle w:val="Listeavsnitt"/>
        <w:numPr>
          <w:ilvl w:val="0"/>
          <w:numId w:val="4"/>
        </w:numPr>
      </w:pPr>
      <w:r>
        <w:t>Puss de to endene med sandpapir slik at du får av belegget på kobbertråden.</w:t>
      </w:r>
    </w:p>
    <w:p w14:paraId="486181E4" w14:textId="36140CCD" w:rsidR="004419C6" w:rsidRDefault="004419C6" w:rsidP="004419C6">
      <w:pPr>
        <w:pStyle w:val="Listeavsnitt"/>
        <w:numPr>
          <w:ilvl w:val="0"/>
          <w:numId w:val="4"/>
        </w:numPr>
      </w:pPr>
      <w:r>
        <w:t>Sett batteriene i batteriholderen og koble krokodilleklemmene på ledningene. Fest den ene krokodilleklemma på den ene kobbertråden.</w:t>
      </w:r>
    </w:p>
    <w:p w14:paraId="0508B586" w14:textId="524A01C0" w:rsidR="004419C6" w:rsidRDefault="004419C6" w:rsidP="004419C6">
      <w:pPr>
        <w:pStyle w:val="Listeavsnitt"/>
        <w:numPr>
          <w:ilvl w:val="0"/>
          <w:numId w:val="4"/>
        </w:numPr>
      </w:pPr>
      <w:r>
        <w:t>Koble til den andre kokodilleklemma til den ledige kobbertråden på magneten. Spikeren din er nå blitt en elektromagnet som er klar til å brukes. Undersøk om du klarer å løfte eller flytte noen av jernbitene ved å holde spikeren i nærheten av dem.</w:t>
      </w:r>
    </w:p>
    <w:p w14:paraId="578D6C81" w14:textId="3A2878D2" w:rsidR="0077302D" w:rsidRPr="0077302D" w:rsidRDefault="004419C6" w:rsidP="004419C6">
      <w:pPr>
        <w:pStyle w:val="Listeavsnitt"/>
        <w:numPr>
          <w:ilvl w:val="0"/>
          <w:numId w:val="4"/>
        </w:numPr>
      </w:pPr>
      <w:r>
        <w:t xml:space="preserve">Undersøk hvilken retning du bør holde elektromagneten din i for at den skal fungere best.  </w:t>
      </w:r>
    </w:p>
    <w:p w14:paraId="37925572" w14:textId="6A97A5E8" w:rsidR="008D73DD" w:rsidRPr="0077302D" w:rsidRDefault="008D73DD" w:rsidP="008D73DD">
      <w:pPr>
        <w:pStyle w:val="Overskrift2"/>
        <w:rPr>
          <w:color w:val="auto"/>
        </w:rPr>
      </w:pPr>
      <w:r w:rsidRPr="0077302D">
        <w:rPr>
          <w:color w:val="auto"/>
        </w:rPr>
        <w:t xml:space="preserve">Observasjon: </w:t>
      </w:r>
    </w:p>
    <w:p w14:paraId="52E92DED" w14:textId="0DB83B75" w:rsidR="008D73DD" w:rsidRPr="0077302D" w:rsidRDefault="008D73DD" w:rsidP="008D73DD">
      <w:pPr>
        <w:rPr>
          <w:i/>
          <w:iCs/>
        </w:rPr>
      </w:pPr>
      <w:r w:rsidRPr="0077302D">
        <w:rPr>
          <w:i/>
          <w:iCs/>
        </w:rPr>
        <w:t xml:space="preserve">Skriv ned hvilke observasjoner du/dere gjorde deg/dere under forsøket. </w:t>
      </w:r>
    </w:p>
    <w:p w14:paraId="69AE322E" w14:textId="77777777" w:rsidR="00580CA3" w:rsidRPr="0077302D" w:rsidRDefault="00580CA3" w:rsidP="008D73DD">
      <w:pPr>
        <w:rPr>
          <w:i/>
          <w:iCs/>
        </w:rPr>
      </w:pPr>
    </w:p>
    <w:p w14:paraId="0875991F" w14:textId="2769C6CE" w:rsidR="008D73DD" w:rsidRPr="0077302D" w:rsidRDefault="008D73DD" w:rsidP="008D73DD">
      <w:pPr>
        <w:pStyle w:val="Overskrift2"/>
        <w:rPr>
          <w:color w:val="auto"/>
        </w:rPr>
      </w:pPr>
      <w:r w:rsidRPr="0077302D">
        <w:rPr>
          <w:color w:val="auto"/>
        </w:rPr>
        <w:t xml:space="preserve">Resultater: </w:t>
      </w:r>
    </w:p>
    <w:p w14:paraId="36154040" w14:textId="1FCA2C1B" w:rsidR="008D73DD" w:rsidRPr="0077302D" w:rsidRDefault="008D73DD" w:rsidP="008D73DD">
      <w:pPr>
        <w:rPr>
          <w:i/>
          <w:iCs/>
        </w:rPr>
      </w:pPr>
      <w:r w:rsidRPr="0077302D">
        <w:rPr>
          <w:i/>
          <w:iCs/>
        </w:rPr>
        <w:t>Hvilke resultater fikk du/dere?</w:t>
      </w:r>
    </w:p>
    <w:p w14:paraId="625E1FFA" w14:textId="77777777" w:rsidR="008D73DD" w:rsidRPr="0077302D" w:rsidRDefault="008D73DD" w:rsidP="008D73DD">
      <w:pPr>
        <w:rPr>
          <w:i/>
          <w:iCs/>
        </w:rPr>
      </w:pPr>
    </w:p>
    <w:p w14:paraId="4373C6CE" w14:textId="343A1D77" w:rsidR="008D73DD" w:rsidRPr="0077302D" w:rsidRDefault="008D73DD" w:rsidP="008D73DD">
      <w:pPr>
        <w:pStyle w:val="Overskrift2"/>
        <w:rPr>
          <w:color w:val="auto"/>
        </w:rPr>
      </w:pPr>
      <w:r w:rsidRPr="0077302D">
        <w:rPr>
          <w:color w:val="auto"/>
        </w:rPr>
        <w:lastRenderedPageBreak/>
        <w:t>Konklusjon:</w:t>
      </w:r>
    </w:p>
    <w:p w14:paraId="0D3C131B" w14:textId="02A44996" w:rsidR="008D73DD" w:rsidRPr="0077302D" w:rsidRDefault="008D73DD" w:rsidP="008D73DD">
      <w:pPr>
        <w:rPr>
          <w:i/>
          <w:iCs/>
        </w:rPr>
      </w:pPr>
      <w:r w:rsidRPr="0077302D">
        <w:rPr>
          <w:i/>
          <w:iCs/>
        </w:rPr>
        <w:t xml:space="preserve">Skriv ned hva du/dere kom frem til. </w:t>
      </w:r>
    </w:p>
    <w:p w14:paraId="23D13ABF" w14:textId="77777777" w:rsidR="00A71AC0" w:rsidRPr="0077302D" w:rsidRDefault="00A71AC0" w:rsidP="008D73DD">
      <w:pPr>
        <w:rPr>
          <w:i/>
          <w:iCs/>
        </w:rPr>
      </w:pPr>
    </w:p>
    <w:p w14:paraId="7858853F" w14:textId="3D69E55E" w:rsidR="00A71AC0" w:rsidRPr="0077302D" w:rsidRDefault="00A71AC0" w:rsidP="00A71AC0">
      <w:pPr>
        <w:pStyle w:val="Overskrift2"/>
        <w:rPr>
          <w:color w:val="auto"/>
        </w:rPr>
      </w:pPr>
      <w:r w:rsidRPr="0077302D">
        <w:rPr>
          <w:color w:val="auto"/>
        </w:rPr>
        <w:t>Bilde/Tegning:</w:t>
      </w:r>
    </w:p>
    <w:p w14:paraId="2B728CFE" w14:textId="77777777" w:rsidR="00251172" w:rsidRPr="0077302D" w:rsidRDefault="00251172" w:rsidP="00251172"/>
    <w:sectPr w:rsidR="00251172" w:rsidRPr="00773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336C"/>
    <w:multiLevelType w:val="hybridMultilevel"/>
    <w:tmpl w:val="EE720E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F97278C"/>
    <w:multiLevelType w:val="hybridMultilevel"/>
    <w:tmpl w:val="CF0805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27810AE"/>
    <w:multiLevelType w:val="hybridMultilevel"/>
    <w:tmpl w:val="6624E62C"/>
    <w:lvl w:ilvl="0" w:tplc="2D40751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AA50238"/>
    <w:multiLevelType w:val="hybridMultilevel"/>
    <w:tmpl w:val="B308EB2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51733812">
    <w:abstractNumId w:val="2"/>
  </w:num>
  <w:num w:numId="2" w16cid:durableId="327753615">
    <w:abstractNumId w:val="0"/>
  </w:num>
  <w:num w:numId="3" w16cid:durableId="1416585823">
    <w:abstractNumId w:val="1"/>
  </w:num>
  <w:num w:numId="4" w16cid:durableId="1303271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DD"/>
    <w:rsid w:val="00061391"/>
    <w:rsid w:val="000F05F8"/>
    <w:rsid w:val="001E1784"/>
    <w:rsid w:val="00210EF2"/>
    <w:rsid w:val="00251172"/>
    <w:rsid w:val="003E5D40"/>
    <w:rsid w:val="003F52FE"/>
    <w:rsid w:val="004419C6"/>
    <w:rsid w:val="004431F8"/>
    <w:rsid w:val="00505639"/>
    <w:rsid w:val="00553210"/>
    <w:rsid w:val="005762CF"/>
    <w:rsid w:val="00580CA3"/>
    <w:rsid w:val="0058102A"/>
    <w:rsid w:val="006421D3"/>
    <w:rsid w:val="00707290"/>
    <w:rsid w:val="0077302D"/>
    <w:rsid w:val="0086659F"/>
    <w:rsid w:val="008D73DD"/>
    <w:rsid w:val="0091299C"/>
    <w:rsid w:val="00A71AC0"/>
    <w:rsid w:val="00A87BAD"/>
    <w:rsid w:val="00AD6371"/>
    <w:rsid w:val="00B563BC"/>
    <w:rsid w:val="00BF3831"/>
    <w:rsid w:val="00CF520F"/>
    <w:rsid w:val="00D43ED3"/>
    <w:rsid w:val="00DA7212"/>
    <w:rsid w:val="00DD537C"/>
    <w:rsid w:val="00EC4AFA"/>
    <w:rsid w:val="00ED25F7"/>
    <w:rsid w:val="00F33FAC"/>
    <w:rsid w:val="00F4208D"/>
    <w:rsid w:val="00FA35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2434"/>
  <w15:chartTrackingRefBased/>
  <w15:docId w15:val="{1BAAE471-07E5-43E8-A67F-313E808D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7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8D7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D73D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D73D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D73D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D73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73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73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73D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D73D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8D73D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8D73DD"/>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D73DD"/>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D73DD"/>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D73D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D73D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D73D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D73DD"/>
    <w:rPr>
      <w:rFonts w:eastAsiaTheme="majorEastAsia" w:cstheme="majorBidi"/>
      <w:color w:val="272727" w:themeColor="text1" w:themeTint="D8"/>
    </w:rPr>
  </w:style>
  <w:style w:type="paragraph" w:styleId="Tittel">
    <w:name w:val="Title"/>
    <w:basedOn w:val="Normal"/>
    <w:next w:val="Normal"/>
    <w:link w:val="TittelTegn"/>
    <w:uiPriority w:val="10"/>
    <w:qFormat/>
    <w:rsid w:val="008D7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D73D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D73D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D73D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D73D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D73DD"/>
    <w:rPr>
      <w:i/>
      <w:iCs/>
      <w:color w:val="404040" w:themeColor="text1" w:themeTint="BF"/>
    </w:rPr>
  </w:style>
  <w:style w:type="paragraph" w:styleId="Listeavsnitt">
    <w:name w:val="List Paragraph"/>
    <w:basedOn w:val="Normal"/>
    <w:uiPriority w:val="34"/>
    <w:qFormat/>
    <w:rsid w:val="008D73DD"/>
    <w:pPr>
      <w:ind w:left="720"/>
      <w:contextualSpacing/>
    </w:pPr>
  </w:style>
  <w:style w:type="character" w:styleId="Sterkutheving">
    <w:name w:val="Intense Emphasis"/>
    <w:basedOn w:val="Standardskriftforavsnitt"/>
    <w:uiPriority w:val="21"/>
    <w:qFormat/>
    <w:rsid w:val="008D73DD"/>
    <w:rPr>
      <w:i/>
      <w:iCs/>
      <w:color w:val="2F5496" w:themeColor="accent1" w:themeShade="BF"/>
    </w:rPr>
  </w:style>
  <w:style w:type="paragraph" w:styleId="Sterktsitat">
    <w:name w:val="Intense Quote"/>
    <w:basedOn w:val="Normal"/>
    <w:next w:val="Normal"/>
    <w:link w:val="SterktsitatTegn"/>
    <w:uiPriority w:val="30"/>
    <w:qFormat/>
    <w:rsid w:val="008D7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D73DD"/>
    <w:rPr>
      <w:i/>
      <w:iCs/>
      <w:color w:val="2F5496" w:themeColor="accent1" w:themeShade="BF"/>
    </w:rPr>
  </w:style>
  <w:style w:type="character" w:styleId="Sterkreferanse">
    <w:name w:val="Intense Reference"/>
    <w:basedOn w:val="Standardskriftforavsnitt"/>
    <w:uiPriority w:val="32"/>
    <w:qFormat/>
    <w:rsid w:val="008D73DD"/>
    <w:rPr>
      <w:b/>
      <w:bCs/>
      <w:smallCaps/>
      <w:color w:val="2F5496" w:themeColor="accent1" w:themeShade="BF"/>
      <w:spacing w:val="5"/>
    </w:rPr>
  </w:style>
  <w:style w:type="table" w:styleId="Tabellrutenett">
    <w:name w:val="Table Grid"/>
    <w:basedOn w:val="Vanligtabell"/>
    <w:uiPriority w:val="39"/>
    <w:rsid w:val="0057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1210</Characters>
  <Application>Microsoft Office Word</Application>
  <DocSecurity>0</DocSecurity>
  <Lines>10</Lines>
  <Paragraphs>2</Paragraphs>
  <ScaleCrop>false</ScaleCrop>
  <Company>Sarpsborg kommune</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Labori</dc:creator>
  <cp:keywords/>
  <dc:description/>
  <cp:lastModifiedBy>Joakim Labori</cp:lastModifiedBy>
  <cp:revision>4</cp:revision>
  <dcterms:created xsi:type="dcterms:W3CDTF">2025-02-20T14:28:00Z</dcterms:created>
  <dcterms:modified xsi:type="dcterms:W3CDTF">2025-02-20T14:29:00Z</dcterms:modified>
</cp:coreProperties>
</file>